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F953" w14:textId="77A72F88" w:rsidR="00131CA6" w:rsidRDefault="00580AF4" w:rsidP="00580AF4">
      <w:pPr>
        <w:jc w:val="center"/>
        <w:rPr>
          <w:sz w:val="28"/>
          <w:szCs w:val="28"/>
        </w:rPr>
      </w:pPr>
      <w:r>
        <w:rPr>
          <w:sz w:val="28"/>
          <w:szCs w:val="28"/>
        </w:rPr>
        <w:t>I Am Who I Am</w:t>
      </w:r>
    </w:p>
    <w:p w14:paraId="63D76BFD" w14:textId="7D5330A5" w:rsidR="00580AF4" w:rsidRDefault="00580AF4" w:rsidP="00580AF4">
      <w:pPr>
        <w:jc w:val="center"/>
        <w:rPr>
          <w:sz w:val="28"/>
          <w:szCs w:val="28"/>
        </w:rPr>
      </w:pPr>
      <w:r>
        <w:rPr>
          <w:sz w:val="28"/>
          <w:szCs w:val="28"/>
        </w:rPr>
        <w:t>Exodus 3:10-15</w:t>
      </w:r>
    </w:p>
    <w:p w14:paraId="7B7E1B3B" w14:textId="2FE798DA" w:rsidR="00580AF4" w:rsidRDefault="00580AF4" w:rsidP="00580AF4"/>
    <w:p w14:paraId="62DFA4C1" w14:textId="78FD265C" w:rsidR="00580AF4" w:rsidRDefault="00580AF4" w:rsidP="00091435">
      <w:pPr>
        <w:spacing w:after="240"/>
      </w:pPr>
      <w:r>
        <w:rPr>
          <w:b/>
          <w:bCs/>
        </w:rPr>
        <w:t>I. The Meaning of “I Am Who I Am”</w:t>
      </w:r>
    </w:p>
    <w:p w14:paraId="22B59155" w14:textId="0DAAF471" w:rsidR="00580AF4" w:rsidRDefault="00580AF4" w:rsidP="00091435">
      <w:pPr>
        <w:spacing w:after="240"/>
      </w:pPr>
      <w:r>
        <w:t xml:space="preserve">   1. I Am is the ultimate statement of self-</w:t>
      </w:r>
      <w:r w:rsidR="00091435">
        <w:t>___________</w:t>
      </w:r>
      <w:r>
        <w:t>, self-</w:t>
      </w:r>
      <w:r w:rsidR="00091435">
        <w:t>_________</w:t>
      </w:r>
      <w:r>
        <w:t xml:space="preserve">, and immediate </w:t>
      </w:r>
      <w:r w:rsidR="00091435">
        <w:t>________</w:t>
      </w:r>
      <w:r>
        <w:t>.</w:t>
      </w:r>
    </w:p>
    <w:p w14:paraId="0499C4A2" w14:textId="1611026B" w:rsidR="00580AF4" w:rsidRDefault="00580AF4" w:rsidP="00580AF4">
      <w:r>
        <w:t xml:space="preserve">   2. I Am is the ultimate statement of the </w:t>
      </w:r>
      <w:r w:rsidR="00091435">
        <w:t>________</w:t>
      </w:r>
      <w:r>
        <w:t xml:space="preserve"> of God.</w:t>
      </w:r>
    </w:p>
    <w:p w14:paraId="078F7649" w14:textId="37F00FAF" w:rsidR="00580AF4" w:rsidRDefault="00580AF4" w:rsidP="00091435">
      <w:pPr>
        <w:spacing w:after="240"/>
      </w:pPr>
      <w:r>
        <w:t xml:space="preserve">        </w:t>
      </w:r>
      <w:r w:rsidR="00091435">
        <w:t>______</w:t>
      </w:r>
      <w:r>
        <w:rPr>
          <w:i/>
          <w:iCs/>
        </w:rPr>
        <w:t xml:space="preserve"> — God’s holy proper name.</w:t>
      </w:r>
    </w:p>
    <w:p w14:paraId="66AF6441" w14:textId="77F46294" w:rsidR="00580AF4" w:rsidRDefault="00580AF4" w:rsidP="00580AF4">
      <w:r>
        <w:t xml:space="preserve">   3. I Am is the ultimate statement that Jesus always </w:t>
      </w:r>
      <w:r w:rsidR="00091435">
        <w:t>___</w:t>
      </w:r>
      <w:r>
        <w:t xml:space="preserve"> and </w:t>
      </w:r>
      <w:r w:rsidR="00091435">
        <w:t>__</w:t>
      </w:r>
      <w:r>
        <w:t xml:space="preserve"> God with us.</w:t>
      </w:r>
    </w:p>
    <w:p w14:paraId="580052FD" w14:textId="50850060" w:rsidR="00580AF4" w:rsidRPr="00580AF4" w:rsidRDefault="00580AF4" w:rsidP="00091435">
      <w:pPr>
        <w:spacing w:after="120"/>
      </w:pPr>
      <w:r>
        <w:t xml:space="preserve">        Scriptures: </w:t>
      </w:r>
      <w:r w:rsidR="00091435">
        <w:t>____________</w:t>
      </w:r>
      <w:r>
        <w:t xml:space="preserve">   </w:t>
      </w:r>
      <w:r w:rsidR="00091435">
        <w:t>_________</w:t>
      </w:r>
      <w:r>
        <w:t xml:space="preserve">   </w:t>
      </w:r>
      <w:r w:rsidR="00091435">
        <w:t>________________</w:t>
      </w:r>
    </w:p>
    <w:p w14:paraId="609B2494" w14:textId="48E62C18" w:rsidR="00580AF4" w:rsidRDefault="00580AF4" w:rsidP="00091435">
      <w:pPr>
        <w:spacing w:after="360"/>
      </w:pPr>
      <w:r>
        <w:t xml:space="preserve">            </w:t>
      </w:r>
      <w:r>
        <w:rPr>
          <w:i/>
          <w:iCs/>
        </w:rPr>
        <w:t xml:space="preserve">Jesus asked the disciples in essence… “Do you understand my </w:t>
      </w:r>
      <w:r w:rsidR="00091435">
        <w:rPr>
          <w:i/>
          <w:iCs/>
        </w:rPr>
        <w:t>_______</w:t>
      </w:r>
      <w:r>
        <w:rPr>
          <w:i/>
          <w:iCs/>
        </w:rPr>
        <w:t xml:space="preserve"> in coming to earth?”</w:t>
      </w:r>
    </w:p>
    <w:p w14:paraId="43E307B6" w14:textId="3CC6F435" w:rsidR="00580AF4" w:rsidRDefault="00551E02" w:rsidP="00091435">
      <w:pPr>
        <w:spacing w:after="240"/>
      </w:pPr>
      <w:r>
        <w:rPr>
          <w:b/>
          <w:bCs/>
        </w:rPr>
        <w:t>II. The Truth Concerning What I Am Came To Do On Earth</w:t>
      </w:r>
    </w:p>
    <w:p w14:paraId="37936AE6" w14:textId="179C0696" w:rsidR="00551E02" w:rsidRDefault="00551E02" w:rsidP="00580AF4">
      <w:r>
        <w:t xml:space="preserve">   1. I Am came to uproot the spirit of </w:t>
      </w:r>
      <w:r w:rsidR="00091435">
        <w:t>________</w:t>
      </w:r>
      <w:r>
        <w:t>.</w:t>
      </w:r>
    </w:p>
    <w:p w14:paraId="3D3D606A" w14:textId="2578870B" w:rsidR="00551E02" w:rsidRDefault="00551E02" w:rsidP="00091435">
      <w:pPr>
        <w:spacing w:after="240"/>
      </w:pPr>
      <w:r>
        <w:t xml:space="preserve">        Scriptures: </w:t>
      </w:r>
      <w:r w:rsidR="00091435">
        <w:t>_________</w:t>
      </w:r>
      <w:r>
        <w:t xml:space="preserve">   </w:t>
      </w:r>
      <w:r w:rsidR="00091435">
        <w:t>___________</w:t>
      </w:r>
    </w:p>
    <w:p w14:paraId="5A4C6529" w14:textId="28D046F9" w:rsidR="00551E02" w:rsidRDefault="00551E02" w:rsidP="00580AF4">
      <w:r>
        <w:t xml:space="preserve">   2. I Am came to bring a </w:t>
      </w:r>
      <w:r w:rsidR="00091435">
        <w:t>_____</w:t>
      </w:r>
      <w:r>
        <w:t xml:space="preserve"> of </w:t>
      </w:r>
      <w:r w:rsidR="00091435">
        <w:t>________</w:t>
      </w:r>
      <w:r>
        <w:t>.</w:t>
      </w:r>
    </w:p>
    <w:p w14:paraId="6399BDF5" w14:textId="578EC87D" w:rsidR="00551E02" w:rsidRDefault="00551E02" w:rsidP="00091435">
      <w:pPr>
        <w:spacing w:after="240"/>
      </w:pPr>
      <w:r>
        <w:t xml:space="preserve">        Scriptures: </w:t>
      </w:r>
      <w:r w:rsidR="00091435">
        <w:t>________________</w:t>
      </w:r>
      <w:r>
        <w:t xml:space="preserve">   </w:t>
      </w:r>
      <w:r w:rsidR="00091435">
        <w:t>___________</w:t>
      </w:r>
      <w:r>
        <w:t xml:space="preserve">   </w:t>
      </w:r>
      <w:r w:rsidR="00091435">
        <w:t>____________</w:t>
      </w:r>
    </w:p>
    <w:p w14:paraId="4CEE2480" w14:textId="198B4794" w:rsidR="00551E02" w:rsidRDefault="00551E02" w:rsidP="00580AF4">
      <w:r>
        <w:t xml:space="preserve">        1) The Gospel of Jesus Christ divides </w:t>
      </w:r>
      <w:r w:rsidR="00091435">
        <w:t>_____________</w:t>
      </w:r>
      <w:r>
        <w:t>.</w:t>
      </w:r>
    </w:p>
    <w:p w14:paraId="576B93A6" w14:textId="195943C7" w:rsidR="00551E02" w:rsidRDefault="00551E02" w:rsidP="00091435">
      <w:pPr>
        <w:spacing w:after="240"/>
      </w:pPr>
      <w:r>
        <w:t xml:space="preserve">              Scripture: </w:t>
      </w:r>
      <w:r w:rsidR="00091435">
        <w:t>_____________</w:t>
      </w:r>
    </w:p>
    <w:p w14:paraId="58AB7F69" w14:textId="0F71A4AA" w:rsidR="00551E02" w:rsidRDefault="00551E02" w:rsidP="00580AF4">
      <w:r>
        <w:t xml:space="preserve">        2) The Gospel of Jesus Christ divides </w:t>
      </w:r>
      <w:r w:rsidR="00091435">
        <w:t>____________</w:t>
      </w:r>
      <w:r>
        <w:t>.</w:t>
      </w:r>
    </w:p>
    <w:p w14:paraId="78FAACDA" w14:textId="087F3B33" w:rsidR="00551E02" w:rsidRDefault="00551E02" w:rsidP="00091435">
      <w:pPr>
        <w:spacing w:after="240"/>
      </w:pPr>
      <w:r>
        <w:t xml:space="preserve">             Scripture: </w:t>
      </w:r>
      <w:r w:rsidR="00091435">
        <w:t>________________</w:t>
      </w:r>
    </w:p>
    <w:p w14:paraId="5545B0E4" w14:textId="4D1D6DF4" w:rsidR="00551E02" w:rsidRDefault="00551E02" w:rsidP="00580AF4">
      <w:r>
        <w:t xml:space="preserve">        3) The Gospel of Jesus Christ divides </w:t>
      </w:r>
      <w:r w:rsidR="00091435">
        <w:t>___________</w:t>
      </w:r>
      <w:r>
        <w:t>.</w:t>
      </w:r>
    </w:p>
    <w:p w14:paraId="2415B991" w14:textId="34C8116D" w:rsidR="00551E02" w:rsidRDefault="00551E02" w:rsidP="00091435">
      <w:pPr>
        <w:spacing w:after="240"/>
      </w:pPr>
      <w:r>
        <w:t xml:space="preserve">             Scripture: </w:t>
      </w:r>
      <w:r w:rsidR="00091435">
        <w:t>________________</w:t>
      </w:r>
    </w:p>
    <w:p w14:paraId="72BD236C" w14:textId="0A6D2D7F" w:rsidR="00551E02" w:rsidRDefault="00551E02" w:rsidP="00580AF4">
      <w:r>
        <w:t xml:space="preserve">        4) The Gospel of Jesus Christ divides </w:t>
      </w:r>
      <w:r w:rsidR="00091435">
        <w:t>__________</w:t>
      </w:r>
      <w:r>
        <w:t>.</w:t>
      </w:r>
    </w:p>
    <w:p w14:paraId="101EE493" w14:textId="46CD6E6C" w:rsidR="00551E02" w:rsidRDefault="00551E02" w:rsidP="00091435">
      <w:pPr>
        <w:spacing w:after="240"/>
      </w:pPr>
      <w:r>
        <w:t xml:space="preserve">             Scripture: </w:t>
      </w:r>
      <w:r w:rsidR="00091435">
        <w:t>____________</w:t>
      </w:r>
    </w:p>
    <w:p w14:paraId="68C2F1AD" w14:textId="27F6CF2B" w:rsidR="00551E02" w:rsidRDefault="00551E02" w:rsidP="00580AF4">
      <w:r>
        <w:t xml:space="preserve">        5) The Gospel of Jesus Christ divides </w:t>
      </w:r>
      <w:r w:rsidR="00091435">
        <w:t>___________</w:t>
      </w:r>
      <w:r>
        <w:t>.</w:t>
      </w:r>
    </w:p>
    <w:p w14:paraId="0800FBC0" w14:textId="4FF365CF" w:rsidR="00927728" w:rsidRDefault="00927728" w:rsidP="00091435">
      <w:pPr>
        <w:spacing w:after="240"/>
      </w:pPr>
      <w:r>
        <w:t xml:space="preserve">             Scriptures: </w:t>
      </w:r>
      <w:r w:rsidR="00091435">
        <w:t>_________</w:t>
      </w:r>
      <w:r>
        <w:t xml:space="preserve">   </w:t>
      </w:r>
      <w:r w:rsidR="00091435">
        <w:t>______________</w:t>
      </w:r>
    </w:p>
    <w:p w14:paraId="127EBE80" w14:textId="4825B0FC" w:rsidR="00927728" w:rsidRDefault="00927728" w:rsidP="00580AF4">
      <w:r>
        <w:t xml:space="preserve">        6) The Gospel of Jesus Christ divides </w:t>
      </w:r>
      <w:r w:rsidR="00091435">
        <w:t>_________</w:t>
      </w:r>
      <w:r>
        <w:t>.</w:t>
      </w:r>
    </w:p>
    <w:p w14:paraId="03B881A6" w14:textId="4084BCFE" w:rsidR="00927728" w:rsidRDefault="00927728" w:rsidP="00091435">
      <w:pPr>
        <w:spacing w:after="360"/>
      </w:pPr>
      <w:r>
        <w:t xml:space="preserve">             Scriptures: </w:t>
      </w:r>
      <w:r w:rsidR="00091435">
        <w:t>___________________</w:t>
      </w:r>
      <w:r>
        <w:t xml:space="preserve">   </w:t>
      </w:r>
      <w:r w:rsidR="00091435">
        <w:t>________________</w:t>
      </w:r>
      <w:r>
        <w:t xml:space="preserve">   </w:t>
      </w:r>
      <w:r w:rsidR="00091435">
        <w:t>______________</w:t>
      </w:r>
    </w:p>
    <w:p w14:paraId="25F3CDC4" w14:textId="77777777" w:rsidR="00927728" w:rsidRDefault="00927728" w:rsidP="00091435">
      <w:pPr>
        <w:spacing w:after="240"/>
      </w:pPr>
      <w:r>
        <w:rPr>
          <w:b/>
          <w:bCs/>
        </w:rPr>
        <w:t>III. The Conclusion of the Matter</w:t>
      </w:r>
    </w:p>
    <w:p w14:paraId="6CBDEC18" w14:textId="3CDF3106" w:rsidR="00927728" w:rsidRDefault="00927728" w:rsidP="00580AF4">
      <w:r>
        <w:t xml:space="preserve">   1. I Am came to offer all of mankind life more </w:t>
      </w:r>
      <w:r w:rsidR="00091435">
        <w:t>__________</w:t>
      </w:r>
      <w:r>
        <w:t>.</w:t>
      </w:r>
    </w:p>
    <w:p w14:paraId="5DA25338" w14:textId="5F0FB391" w:rsidR="00927728" w:rsidRDefault="00927728" w:rsidP="00091435">
      <w:pPr>
        <w:spacing w:after="240"/>
      </w:pPr>
      <w:r>
        <w:t xml:space="preserve">       Scripture: </w:t>
      </w:r>
      <w:r w:rsidR="00091435">
        <w:t>__________</w:t>
      </w:r>
    </w:p>
    <w:p w14:paraId="2CEC3643" w14:textId="292B096F" w:rsidR="00551E02" w:rsidRDefault="00927728" w:rsidP="00580AF4">
      <w:r>
        <w:t xml:space="preserve">   2. </w:t>
      </w:r>
      <w:r w:rsidR="00266E18">
        <w:t xml:space="preserve">I Am is the only way to live </w:t>
      </w:r>
      <w:r w:rsidR="00091435">
        <w:t>_________</w:t>
      </w:r>
      <w:r w:rsidR="00266E18">
        <w:t xml:space="preserve"> with the Father.</w:t>
      </w:r>
    </w:p>
    <w:p w14:paraId="19B7F4A2" w14:textId="7BF3901E" w:rsidR="00266E18" w:rsidRPr="00266E18" w:rsidRDefault="00266E18" w:rsidP="00580AF4">
      <w:pPr>
        <w:rPr>
          <w:i/>
          <w:iCs/>
          <w:u w:val="single"/>
        </w:rPr>
      </w:pPr>
      <w:r>
        <w:t xml:space="preserve">       Scriptures: </w:t>
      </w:r>
      <w:r w:rsidR="00091435">
        <w:t>_________</w:t>
      </w:r>
      <w:r>
        <w:t xml:space="preserve">   </w:t>
      </w:r>
      <w:r w:rsidR="00091435">
        <w:t>___________</w:t>
      </w:r>
    </w:p>
    <w:sectPr w:rsidR="00266E18" w:rsidRPr="00266E18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F4"/>
    <w:rsid w:val="00091435"/>
    <w:rsid w:val="00131CA6"/>
    <w:rsid w:val="00266E18"/>
    <w:rsid w:val="004E260C"/>
    <w:rsid w:val="00551E02"/>
    <w:rsid w:val="00580AF4"/>
    <w:rsid w:val="00927728"/>
    <w:rsid w:val="00A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7E31"/>
  <w15:chartTrackingRefBased/>
  <w15:docId w15:val="{030BB68D-84C4-4B94-AD4E-839E23B7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3</cp:revision>
  <dcterms:created xsi:type="dcterms:W3CDTF">2022-04-28T19:06:00Z</dcterms:created>
  <dcterms:modified xsi:type="dcterms:W3CDTF">2022-04-28T20:04:00Z</dcterms:modified>
</cp:coreProperties>
</file>